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3D6E" w14:textId="20B888B1" w:rsidR="00980B67" w:rsidRDefault="00980B67" w:rsidP="00710366">
      <w:pPr>
        <w:jc w:val="both"/>
        <w:rPr>
          <w:lang w:val="it-IT"/>
        </w:rPr>
      </w:pPr>
    </w:p>
    <w:p w14:paraId="348F0E66" w14:textId="592CBAB0" w:rsidR="00980B67" w:rsidRPr="00F6558E" w:rsidRDefault="00980B67" w:rsidP="00980B67">
      <w:pPr>
        <w:jc w:val="right"/>
        <w:rPr>
          <w:lang w:val="pt-PT"/>
        </w:rPr>
      </w:pPr>
      <w:r w:rsidRPr="00F6558E">
        <w:rPr>
          <w:lang w:val="pt-PT"/>
        </w:rPr>
        <w:t>A</w:t>
      </w:r>
      <w:r>
        <w:rPr>
          <w:lang w:val="pt-PT"/>
        </w:rPr>
        <w:t>N</w:t>
      </w:r>
      <w:r w:rsidRPr="00F6558E">
        <w:rPr>
          <w:lang w:val="pt-PT"/>
        </w:rPr>
        <w:t>NEX n</w:t>
      </w:r>
      <w:r>
        <w:rPr>
          <w:lang w:val="pt-PT"/>
        </w:rPr>
        <w:t>o</w:t>
      </w:r>
      <w:r w:rsidRPr="00F6558E">
        <w:rPr>
          <w:lang w:val="pt-PT"/>
        </w:rPr>
        <w:t>.1</w:t>
      </w:r>
    </w:p>
    <w:p w14:paraId="54B67657" w14:textId="77777777" w:rsidR="00980B67" w:rsidRPr="00980B67" w:rsidRDefault="00980B67" w:rsidP="00980B67">
      <w:pPr>
        <w:spacing w:after="0"/>
        <w:jc w:val="center"/>
        <w:rPr>
          <w:b/>
          <w:bCs/>
          <w:sz w:val="26"/>
          <w:szCs w:val="26"/>
          <w:lang w:val="pt-PT"/>
        </w:rPr>
      </w:pPr>
      <w:r w:rsidRPr="00980B67">
        <w:rPr>
          <w:b/>
          <w:bCs/>
          <w:sz w:val="26"/>
          <w:szCs w:val="26"/>
          <w:lang w:val="pt-PT"/>
        </w:rPr>
        <w:t>COMPLAINT REGISTRATION FORM</w:t>
      </w:r>
    </w:p>
    <w:p w14:paraId="36586484" w14:textId="0E7DF9BE" w:rsidR="00980B67" w:rsidRDefault="00980B67" w:rsidP="00980B67">
      <w:pPr>
        <w:spacing w:after="0"/>
        <w:jc w:val="center"/>
        <w:rPr>
          <w:b/>
          <w:bCs/>
          <w:sz w:val="26"/>
          <w:szCs w:val="26"/>
          <w:lang w:val="pt-PT"/>
        </w:rPr>
      </w:pPr>
      <w:r w:rsidRPr="00980B67">
        <w:rPr>
          <w:b/>
          <w:bCs/>
          <w:sz w:val="26"/>
          <w:szCs w:val="26"/>
          <w:lang w:val="pt-PT"/>
        </w:rPr>
        <w:t>No. __________ Date ____________</w:t>
      </w:r>
    </w:p>
    <w:p w14:paraId="11E2B0CA" w14:textId="40A4E2CA" w:rsidR="00980B67" w:rsidRDefault="00980B67" w:rsidP="00980B67">
      <w:pPr>
        <w:spacing w:after="0"/>
        <w:jc w:val="center"/>
        <w:rPr>
          <w:b/>
          <w:bCs/>
          <w:sz w:val="26"/>
          <w:szCs w:val="26"/>
          <w:lang w:val="pt-PT"/>
        </w:rPr>
      </w:pPr>
    </w:p>
    <w:p w14:paraId="109D3C13" w14:textId="77777777" w:rsidR="00980B67" w:rsidRDefault="00980B67" w:rsidP="00980B6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728"/>
        <w:gridCol w:w="630"/>
        <w:gridCol w:w="990"/>
        <w:gridCol w:w="450"/>
        <w:gridCol w:w="2880"/>
        <w:gridCol w:w="2504"/>
        <w:gridCol w:w="1456"/>
        <w:gridCol w:w="3494"/>
      </w:tblGrid>
      <w:tr w:rsidR="00980B67" w14:paraId="56124AD5" w14:textId="77777777" w:rsidTr="00832386">
        <w:tc>
          <w:tcPr>
            <w:tcW w:w="14559" w:type="dxa"/>
            <w:gridSpan w:val="9"/>
          </w:tcPr>
          <w:p w14:paraId="7814EE99" w14:textId="101C0904" w:rsidR="00980B67" w:rsidRPr="00F6558E" w:rsidRDefault="00980B67" w:rsidP="0083238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IDENTIFICATION DATA</w:t>
            </w:r>
          </w:p>
        </w:tc>
      </w:tr>
      <w:tr w:rsidR="00980B67" w14:paraId="687E1F66" w14:textId="77777777" w:rsidTr="00832386">
        <w:tc>
          <w:tcPr>
            <w:tcW w:w="1427" w:type="dxa"/>
          </w:tcPr>
          <w:p w14:paraId="16CDB2E9" w14:textId="7E376495" w:rsidR="00980B67" w:rsidRDefault="00980B67" w:rsidP="00832386">
            <w:pPr>
              <w:jc w:val="both"/>
            </w:pPr>
            <w:r>
              <w:t>Crt. No.</w:t>
            </w:r>
          </w:p>
        </w:tc>
        <w:tc>
          <w:tcPr>
            <w:tcW w:w="8182" w:type="dxa"/>
            <w:gridSpan w:val="6"/>
          </w:tcPr>
          <w:p w14:paraId="6C554CD7" w14:textId="72C10B08" w:rsidR="00980B67" w:rsidRDefault="00980B67" w:rsidP="00832386">
            <w:pPr>
              <w:jc w:val="both"/>
            </w:pPr>
            <w:r>
              <w:t>End user</w:t>
            </w:r>
          </w:p>
        </w:tc>
        <w:tc>
          <w:tcPr>
            <w:tcW w:w="4950" w:type="dxa"/>
            <w:gridSpan w:val="2"/>
          </w:tcPr>
          <w:p w14:paraId="1F71B6CA" w14:textId="1A5DCBB5" w:rsidR="00980B67" w:rsidRDefault="00980B67" w:rsidP="00832386">
            <w:pPr>
              <w:jc w:val="both"/>
            </w:pPr>
            <w:r>
              <w:t>Natural gas supplier</w:t>
            </w:r>
          </w:p>
        </w:tc>
      </w:tr>
      <w:tr w:rsidR="00980B67" w14:paraId="07976487" w14:textId="77777777" w:rsidTr="00832386">
        <w:tc>
          <w:tcPr>
            <w:tcW w:w="1427" w:type="dxa"/>
          </w:tcPr>
          <w:p w14:paraId="498778DA" w14:textId="77777777" w:rsidR="00980B67" w:rsidRDefault="00980B67" w:rsidP="00832386">
            <w:pPr>
              <w:jc w:val="both"/>
            </w:pPr>
            <w:r>
              <w:t>1</w:t>
            </w:r>
          </w:p>
        </w:tc>
        <w:tc>
          <w:tcPr>
            <w:tcW w:w="8182" w:type="dxa"/>
            <w:gridSpan w:val="6"/>
          </w:tcPr>
          <w:p w14:paraId="6D341324" w14:textId="4A167509" w:rsidR="00980B67" w:rsidRDefault="00980B67" w:rsidP="00832386">
            <w:pPr>
              <w:jc w:val="both"/>
            </w:pPr>
            <w:r>
              <w:t xml:space="preserve">Name </w:t>
            </w:r>
          </w:p>
        </w:tc>
        <w:tc>
          <w:tcPr>
            <w:tcW w:w="4950" w:type="dxa"/>
            <w:gridSpan w:val="2"/>
          </w:tcPr>
          <w:p w14:paraId="01CF4504" w14:textId="77777777" w:rsidR="00980B67" w:rsidRDefault="00980B67" w:rsidP="00832386">
            <w:pPr>
              <w:jc w:val="both"/>
            </w:pPr>
            <w:r>
              <w:t>KOLMAR BULGARIA EOOD</w:t>
            </w:r>
          </w:p>
        </w:tc>
      </w:tr>
      <w:tr w:rsidR="00980B67" w:rsidRPr="00710366" w14:paraId="3663E3B9" w14:textId="77777777" w:rsidTr="00832386">
        <w:tc>
          <w:tcPr>
            <w:tcW w:w="1427" w:type="dxa"/>
          </w:tcPr>
          <w:p w14:paraId="55F839C1" w14:textId="77777777" w:rsidR="00980B67" w:rsidRDefault="00980B67" w:rsidP="00832386">
            <w:pPr>
              <w:jc w:val="both"/>
            </w:pPr>
            <w:r>
              <w:t>2.a.</w:t>
            </w:r>
          </w:p>
        </w:tc>
        <w:tc>
          <w:tcPr>
            <w:tcW w:w="8182" w:type="dxa"/>
            <w:gridSpan w:val="6"/>
          </w:tcPr>
          <w:p w14:paraId="2ECC801D" w14:textId="0FB3A3F2" w:rsidR="00980B67" w:rsidRPr="00710366" w:rsidRDefault="00905AD1" w:rsidP="00832386">
            <w:pPr>
              <w:jc w:val="both"/>
              <w:rPr>
                <w:lang w:val="it-IT"/>
              </w:rPr>
            </w:pPr>
            <w:r>
              <w:t>End user code :</w:t>
            </w:r>
          </w:p>
        </w:tc>
        <w:tc>
          <w:tcPr>
            <w:tcW w:w="4950" w:type="dxa"/>
            <w:gridSpan w:val="2"/>
          </w:tcPr>
          <w:p w14:paraId="765BAF60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</w:p>
        </w:tc>
      </w:tr>
      <w:tr w:rsidR="00980B67" w:rsidRPr="00710366" w14:paraId="1B1CC408" w14:textId="77777777" w:rsidTr="00832386">
        <w:tc>
          <w:tcPr>
            <w:tcW w:w="1427" w:type="dxa"/>
          </w:tcPr>
          <w:p w14:paraId="3123EEC6" w14:textId="77777777" w:rsidR="00980B67" w:rsidRDefault="00980B67" w:rsidP="00832386">
            <w:pPr>
              <w:jc w:val="both"/>
            </w:pPr>
            <w:r>
              <w:t>2.b.</w:t>
            </w:r>
          </w:p>
        </w:tc>
        <w:tc>
          <w:tcPr>
            <w:tcW w:w="8182" w:type="dxa"/>
            <w:gridSpan w:val="6"/>
          </w:tcPr>
          <w:p w14:paraId="4A8BEF1B" w14:textId="70F90734" w:rsidR="00980B67" w:rsidRPr="00905AD1" w:rsidRDefault="00905AD1" w:rsidP="00832386">
            <w:pPr>
              <w:jc w:val="both"/>
            </w:pPr>
            <w:r w:rsidRPr="00905AD1">
              <w:t>Measurement point identification code/place of consumption code :</w:t>
            </w:r>
          </w:p>
        </w:tc>
        <w:tc>
          <w:tcPr>
            <w:tcW w:w="4950" w:type="dxa"/>
            <w:gridSpan w:val="2"/>
          </w:tcPr>
          <w:p w14:paraId="7560BC17" w14:textId="77777777" w:rsidR="00980B67" w:rsidRPr="00905AD1" w:rsidRDefault="00980B67" w:rsidP="00832386">
            <w:pPr>
              <w:jc w:val="both"/>
            </w:pPr>
          </w:p>
        </w:tc>
      </w:tr>
      <w:tr w:rsidR="00980B67" w:rsidRPr="00710366" w14:paraId="38B4D462" w14:textId="77777777" w:rsidTr="00832386">
        <w:tc>
          <w:tcPr>
            <w:tcW w:w="1427" w:type="dxa"/>
          </w:tcPr>
          <w:p w14:paraId="39991C2E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3.a.</w:t>
            </w:r>
          </w:p>
        </w:tc>
        <w:tc>
          <w:tcPr>
            <w:tcW w:w="8182" w:type="dxa"/>
            <w:gridSpan w:val="6"/>
          </w:tcPr>
          <w:p w14:paraId="41DAF02B" w14:textId="676A5B62" w:rsidR="00980B67" w:rsidRPr="00710366" w:rsidRDefault="00905AD1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Mailing address :</w:t>
            </w:r>
          </w:p>
        </w:tc>
        <w:tc>
          <w:tcPr>
            <w:tcW w:w="4950" w:type="dxa"/>
            <w:gridSpan w:val="2"/>
          </w:tcPr>
          <w:p w14:paraId="073C8B33" w14:textId="725D586C" w:rsidR="00980B67" w:rsidRPr="00905AD1" w:rsidRDefault="00980B67" w:rsidP="00832386">
            <w:pPr>
              <w:jc w:val="both"/>
            </w:pPr>
            <w:r w:rsidRPr="00905AD1">
              <w:t>Ad</w:t>
            </w:r>
            <w:r w:rsidR="00905AD1" w:rsidRPr="00905AD1">
              <w:t>dress</w:t>
            </w:r>
            <w:r w:rsidRPr="00905AD1">
              <w:t xml:space="preserve">: </w:t>
            </w:r>
            <w:r w:rsidRPr="00FE4500">
              <w:rPr>
                <w:rFonts w:ascii="Times New Roman" w:hAnsi="Times New Roman" w:cs="Times New Roman"/>
                <w:lang w:val="ro-RO"/>
              </w:rPr>
              <w:t>Patriarh Evtimiy</w:t>
            </w:r>
            <w:r w:rsidR="00905AD1">
              <w:rPr>
                <w:rFonts w:ascii="Times New Roman" w:hAnsi="Times New Roman" w:cs="Times New Roman"/>
                <w:lang w:val="ro-RO"/>
              </w:rPr>
              <w:t xml:space="preserve"> street</w:t>
            </w:r>
            <w:r w:rsidRPr="00FE4500">
              <w:rPr>
                <w:rFonts w:ascii="Times New Roman" w:hAnsi="Times New Roman" w:cs="Times New Roman"/>
                <w:lang w:val="ro-RO"/>
              </w:rPr>
              <w:t>, n</w:t>
            </w:r>
            <w:r w:rsidR="00905AD1">
              <w:rPr>
                <w:rFonts w:ascii="Times New Roman" w:hAnsi="Times New Roman" w:cs="Times New Roman"/>
                <w:lang w:val="ro-RO"/>
              </w:rPr>
              <w:t>o</w:t>
            </w:r>
            <w:r w:rsidRPr="00FE4500">
              <w:rPr>
                <w:rFonts w:ascii="Times New Roman" w:hAnsi="Times New Roman" w:cs="Times New Roman"/>
                <w:lang w:val="ro-RO"/>
              </w:rPr>
              <w:t>.66</w:t>
            </w:r>
          </w:p>
        </w:tc>
      </w:tr>
      <w:tr w:rsidR="00980B67" w:rsidRPr="00710366" w14:paraId="3F1BCB9A" w14:textId="77777777" w:rsidTr="00832386">
        <w:tc>
          <w:tcPr>
            <w:tcW w:w="1427" w:type="dxa"/>
          </w:tcPr>
          <w:p w14:paraId="0C447791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8182" w:type="dxa"/>
            <w:gridSpan w:val="6"/>
          </w:tcPr>
          <w:p w14:paraId="39AB9F7D" w14:textId="69F2439E" w:rsidR="00980B67" w:rsidRPr="00710366" w:rsidRDefault="00905AD1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City :</w:t>
            </w:r>
          </w:p>
        </w:tc>
        <w:tc>
          <w:tcPr>
            <w:tcW w:w="4950" w:type="dxa"/>
            <w:gridSpan w:val="2"/>
          </w:tcPr>
          <w:p w14:paraId="08123F87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Sofia, Bulgaria</w:t>
            </w:r>
          </w:p>
        </w:tc>
      </w:tr>
      <w:tr w:rsidR="00980B67" w:rsidRPr="00710366" w14:paraId="36D46921" w14:textId="77777777" w:rsidTr="00832386">
        <w:tc>
          <w:tcPr>
            <w:tcW w:w="1427" w:type="dxa"/>
          </w:tcPr>
          <w:p w14:paraId="285E9735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8182" w:type="dxa"/>
            <w:gridSpan w:val="6"/>
          </w:tcPr>
          <w:p w14:paraId="4FDB91F0" w14:textId="4DC52830" w:rsidR="00980B67" w:rsidRPr="00710366" w:rsidRDefault="00905AD1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Postal code :</w:t>
            </w:r>
          </w:p>
        </w:tc>
        <w:tc>
          <w:tcPr>
            <w:tcW w:w="4950" w:type="dxa"/>
            <w:gridSpan w:val="2"/>
          </w:tcPr>
          <w:p w14:paraId="357A7B2E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</w:p>
        </w:tc>
      </w:tr>
      <w:tr w:rsidR="00980B67" w:rsidRPr="00710366" w14:paraId="04E3D70B" w14:textId="77777777" w:rsidTr="00832386">
        <w:tc>
          <w:tcPr>
            <w:tcW w:w="1427" w:type="dxa"/>
          </w:tcPr>
          <w:p w14:paraId="0DD1F387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8182" w:type="dxa"/>
            <w:gridSpan w:val="6"/>
          </w:tcPr>
          <w:p w14:paraId="4A784208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Tel/fax</w:t>
            </w:r>
          </w:p>
        </w:tc>
        <w:tc>
          <w:tcPr>
            <w:tcW w:w="4950" w:type="dxa"/>
            <w:gridSpan w:val="2"/>
          </w:tcPr>
          <w:p w14:paraId="028A0B65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+40745 379598</w:t>
            </w:r>
          </w:p>
        </w:tc>
      </w:tr>
      <w:tr w:rsidR="00980B67" w:rsidRPr="00710366" w14:paraId="62573735" w14:textId="77777777" w:rsidTr="00832386">
        <w:tc>
          <w:tcPr>
            <w:tcW w:w="1427" w:type="dxa"/>
          </w:tcPr>
          <w:p w14:paraId="33BD8110" w14:textId="77777777" w:rsidR="00980B67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8182" w:type="dxa"/>
            <w:gridSpan w:val="6"/>
          </w:tcPr>
          <w:p w14:paraId="080D18E6" w14:textId="77777777" w:rsidR="00980B67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  <w:tc>
          <w:tcPr>
            <w:tcW w:w="4950" w:type="dxa"/>
            <w:gridSpan w:val="2"/>
          </w:tcPr>
          <w:p w14:paraId="7980EED4" w14:textId="77777777" w:rsidR="00980B67" w:rsidRPr="00710366" w:rsidRDefault="00980B67" w:rsidP="00832386">
            <w:pPr>
              <w:jc w:val="both"/>
              <w:rPr>
                <w:lang w:val="it-IT"/>
              </w:rPr>
            </w:pPr>
            <w:hyperlink r:id="rId5" w:history="1">
              <w:r w:rsidRPr="00F92C77">
                <w:rPr>
                  <w:rStyle w:val="Hyperlink"/>
                  <w:lang w:val="it-IT"/>
                </w:rPr>
                <w:t>l.gliga@kolmaragents.com</w:t>
              </w:r>
            </w:hyperlink>
          </w:p>
        </w:tc>
      </w:tr>
      <w:tr w:rsidR="00980B67" w:rsidRPr="00710366" w14:paraId="519C580A" w14:textId="77777777" w:rsidTr="00832386">
        <w:tc>
          <w:tcPr>
            <w:tcW w:w="2155" w:type="dxa"/>
            <w:gridSpan w:val="2"/>
          </w:tcPr>
          <w:p w14:paraId="46EDDBF9" w14:textId="64FF4660" w:rsidR="00980B67" w:rsidRDefault="00905AD1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Legal representative</w:t>
            </w:r>
          </w:p>
        </w:tc>
        <w:tc>
          <w:tcPr>
            <w:tcW w:w="7454" w:type="dxa"/>
            <w:gridSpan w:val="5"/>
          </w:tcPr>
          <w:p w14:paraId="2E1CB2A1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1456" w:type="dxa"/>
          </w:tcPr>
          <w:p w14:paraId="1DFD95CB" w14:textId="52C83573" w:rsidR="00980B67" w:rsidRDefault="00905AD1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Other details </w:t>
            </w:r>
          </w:p>
        </w:tc>
        <w:tc>
          <w:tcPr>
            <w:tcW w:w="3494" w:type="dxa"/>
          </w:tcPr>
          <w:p w14:paraId="24685547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</w:tr>
      <w:tr w:rsidR="00980B67" w:rsidRPr="00710366" w14:paraId="38220DB1" w14:textId="77777777" w:rsidTr="00832386">
        <w:tc>
          <w:tcPr>
            <w:tcW w:w="14559" w:type="dxa"/>
            <w:gridSpan w:val="9"/>
          </w:tcPr>
          <w:p w14:paraId="75EA49E7" w14:textId="31BF903C" w:rsidR="00980B67" w:rsidRPr="00F6558E" w:rsidRDefault="00905AD1" w:rsidP="0083238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it-IT"/>
              </w:rPr>
            </w:pPr>
            <w:r w:rsidRPr="00905AD1">
              <w:rPr>
                <w:b/>
                <w:bCs/>
                <w:lang w:val="it-IT"/>
              </w:rPr>
              <w:t xml:space="preserve">END </w:t>
            </w:r>
            <w:r>
              <w:rPr>
                <w:b/>
                <w:bCs/>
                <w:lang w:val="it-IT"/>
              </w:rPr>
              <w:t>USER</w:t>
            </w:r>
            <w:r w:rsidRPr="00905AD1">
              <w:rPr>
                <w:b/>
                <w:bCs/>
                <w:lang w:val="it-IT"/>
              </w:rPr>
              <w:t xml:space="preserve"> COMPLAINT</w:t>
            </w:r>
          </w:p>
        </w:tc>
      </w:tr>
      <w:tr w:rsidR="00980B67" w:rsidRPr="00710366" w14:paraId="3909965B" w14:textId="77777777" w:rsidTr="00832386">
        <w:tc>
          <w:tcPr>
            <w:tcW w:w="14559" w:type="dxa"/>
            <w:gridSpan w:val="9"/>
          </w:tcPr>
          <w:p w14:paraId="0D741300" w14:textId="42307CE6" w:rsidR="00980B67" w:rsidRPr="00EF64A1" w:rsidRDefault="00905AD1" w:rsidP="0083238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Pr="00905AD1">
              <w:rPr>
                <w:lang w:val="it-IT"/>
              </w:rPr>
              <w:t>eported issues</w:t>
            </w:r>
            <w:r>
              <w:rPr>
                <w:lang w:val="it-IT"/>
              </w:rPr>
              <w:t xml:space="preserve"> :</w:t>
            </w:r>
          </w:p>
        </w:tc>
      </w:tr>
      <w:tr w:rsidR="00980B67" w:rsidRPr="00905AD1" w14:paraId="275028AE" w14:textId="77777777" w:rsidTr="00832386">
        <w:tc>
          <w:tcPr>
            <w:tcW w:w="14559" w:type="dxa"/>
            <w:gridSpan w:val="9"/>
          </w:tcPr>
          <w:p w14:paraId="3FD9F31B" w14:textId="4EAB1191" w:rsidR="00980B67" w:rsidRPr="00905AD1" w:rsidRDefault="00905AD1" w:rsidP="00832386">
            <w:pPr>
              <w:jc w:val="both"/>
            </w:pPr>
            <w:r w:rsidRPr="00905AD1">
              <w:t>Date on which the problem occurred: _______/________/_________ (</w:t>
            </w:r>
            <w:r>
              <w:t>D</w:t>
            </w:r>
            <w:r w:rsidRPr="00905AD1">
              <w:t>/</w:t>
            </w:r>
            <w:r>
              <w:t>M</w:t>
            </w:r>
            <w:r w:rsidRPr="00905AD1">
              <w:t>/</w:t>
            </w:r>
            <w:r>
              <w:t>Y</w:t>
            </w:r>
            <w:r w:rsidRPr="00905AD1">
              <w:t>)</w:t>
            </w:r>
          </w:p>
        </w:tc>
      </w:tr>
      <w:tr w:rsidR="00980B67" w:rsidRPr="00710366" w14:paraId="1E043D02" w14:textId="77777777" w:rsidTr="00832386">
        <w:tc>
          <w:tcPr>
            <w:tcW w:w="14559" w:type="dxa"/>
            <w:gridSpan w:val="9"/>
          </w:tcPr>
          <w:p w14:paraId="493554D5" w14:textId="455422C2" w:rsidR="00980B67" w:rsidRPr="00905AD1" w:rsidRDefault="00905AD1" w:rsidP="00832386">
            <w:pPr>
              <w:jc w:val="both"/>
            </w:pPr>
            <w:r w:rsidRPr="00905AD1">
              <w:t>Indicate whether the problem occurred for the first time or not:</w:t>
            </w:r>
          </w:p>
        </w:tc>
      </w:tr>
      <w:tr w:rsidR="00980B67" w:rsidRPr="00980B67" w14:paraId="25E07C46" w14:textId="77777777" w:rsidTr="00832386">
        <w:tc>
          <w:tcPr>
            <w:tcW w:w="2785" w:type="dxa"/>
            <w:gridSpan w:val="3"/>
          </w:tcPr>
          <w:p w14:paraId="23A53019" w14:textId="7FC143C3" w:rsidR="00980B67" w:rsidRDefault="00905AD1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Complaint about :</w:t>
            </w:r>
          </w:p>
        </w:tc>
        <w:tc>
          <w:tcPr>
            <w:tcW w:w="990" w:type="dxa"/>
            <w:vAlign w:val="center"/>
          </w:tcPr>
          <w:p w14:paraId="1332F5AB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0784" w:type="dxa"/>
            <w:gridSpan w:val="5"/>
          </w:tcPr>
          <w:p w14:paraId="250758A5" w14:textId="598B128C" w:rsidR="00980B67" w:rsidRDefault="002B4A00" w:rsidP="00832386">
            <w:p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>Gas supply contract clauses</w:t>
            </w:r>
          </w:p>
        </w:tc>
      </w:tr>
      <w:tr w:rsidR="00980B67" w:rsidRPr="00EB317D" w14:paraId="25D5BF99" w14:textId="77777777" w:rsidTr="00832386">
        <w:tc>
          <w:tcPr>
            <w:tcW w:w="2785" w:type="dxa"/>
            <w:gridSpan w:val="3"/>
          </w:tcPr>
          <w:p w14:paraId="300C441A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619D5589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0784" w:type="dxa"/>
            <w:gridSpan w:val="5"/>
          </w:tcPr>
          <w:p w14:paraId="6BE75C88" w14:textId="2FA9E5C0" w:rsidR="00980B67" w:rsidRPr="002B4A00" w:rsidRDefault="002B4A00" w:rsidP="00832386">
            <w:pPr>
              <w:jc w:val="both"/>
            </w:pPr>
            <w:r w:rsidRPr="002B4A00">
              <w:t>How natural gas is billed</w:t>
            </w:r>
          </w:p>
        </w:tc>
      </w:tr>
      <w:tr w:rsidR="00980B67" w:rsidRPr="002B4A00" w14:paraId="539D9D0E" w14:textId="77777777" w:rsidTr="00832386">
        <w:tc>
          <w:tcPr>
            <w:tcW w:w="2785" w:type="dxa"/>
            <w:gridSpan w:val="3"/>
          </w:tcPr>
          <w:p w14:paraId="14242388" w14:textId="77777777" w:rsidR="00980B67" w:rsidRPr="002B4A00" w:rsidRDefault="00980B67" w:rsidP="00832386">
            <w:pPr>
              <w:jc w:val="both"/>
            </w:pPr>
          </w:p>
        </w:tc>
        <w:tc>
          <w:tcPr>
            <w:tcW w:w="990" w:type="dxa"/>
            <w:vAlign w:val="center"/>
          </w:tcPr>
          <w:p w14:paraId="4973CECE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0784" w:type="dxa"/>
            <w:gridSpan w:val="5"/>
          </w:tcPr>
          <w:p w14:paraId="7AD189BA" w14:textId="70799522" w:rsidR="00980B67" w:rsidRPr="002B4A00" w:rsidRDefault="002B4A00" w:rsidP="00832386">
            <w:pPr>
              <w:jc w:val="both"/>
            </w:pPr>
            <w:r w:rsidRPr="002B4A00">
              <w:t>Consumption and bill value of natural gas, determination of the gross calorific value of natural ga</w:t>
            </w:r>
          </w:p>
        </w:tc>
      </w:tr>
      <w:tr w:rsidR="00980B67" w:rsidRPr="00EB317D" w14:paraId="325CD757" w14:textId="77777777" w:rsidTr="00832386">
        <w:tc>
          <w:tcPr>
            <w:tcW w:w="2785" w:type="dxa"/>
            <w:gridSpan w:val="3"/>
          </w:tcPr>
          <w:p w14:paraId="609EFEEC" w14:textId="77777777" w:rsidR="00980B67" w:rsidRPr="002B4A00" w:rsidRDefault="00980B67" w:rsidP="00832386">
            <w:pPr>
              <w:jc w:val="both"/>
            </w:pPr>
          </w:p>
        </w:tc>
        <w:tc>
          <w:tcPr>
            <w:tcW w:w="990" w:type="dxa"/>
            <w:vAlign w:val="center"/>
          </w:tcPr>
          <w:p w14:paraId="4EA67F99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0784" w:type="dxa"/>
            <w:gridSpan w:val="5"/>
          </w:tcPr>
          <w:p w14:paraId="6479DE95" w14:textId="1BCFBC97" w:rsidR="00980B67" w:rsidRPr="002B4A00" w:rsidRDefault="002B4A00" w:rsidP="00832386">
            <w:pPr>
              <w:jc w:val="both"/>
            </w:pPr>
            <w:r w:rsidRPr="002B4A00">
              <w:t>Unrecorded payments, misallocated payments, billing for overhauls and checks of gas installations</w:t>
            </w:r>
          </w:p>
        </w:tc>
      </w:tr>
      <w:tr w:rsidR="00980B67" w:rsidRPr="00EB317D" w14:paraId="7CABFFC5" w14:textId="77777777" w:rsidTr="00832386">
        <w:tc>
          <w:tcPr>
            <w:tcW w:w="2785" w:type="dxa"/>
            <w:gridSpan w:val="3"/>
          </w:tcPr>
          <w:p w14:paraId="2EBDFCF3" w14:textId="77777777" w:rsidR="00980B67" w:rsidRPr="002B4A00" w:rsidRDefault="00980B67" w:rsidP="00832386">
            <w:pPr>
              <w:jc w:val="both"/>
            </w:pPr>
          </w:p>
        </w:tc>
        <w:tc>
          <w:tcPr>
            <w:tcW w:w="990" w:type="dxa"/>
            <w:vAlign w:val="center"/>
          </w:tcPr>
          <w:p w14:paraId="499DAFAC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0784" w:type="dxa"/>
            <w:gridSpan w:val="5"/>
          </w:tcPr>
          <w:p w14:paraId="41693892" w14:textId="07DA81F9" w:rsidR="00980B67" w:rsidRDefault="002B4A00" w:rsidP="00832386">
            <w:p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>Quoting prices and tariffs</w:t>
            </w:r>
          </w:p>
        </w:tc>
      </w:tr>
      <w:tr w:rsidR="00980B67" w:rsidRPr="00980B67" w14:paraId="5D1B020E" w14:textId="77777777" w:rsidTr="00832386">
        <w:tc>
          <w:tcPr>
            <w:tcW w:w="2785" w:type="dxa"/>
            <w:gridSpan w:val="3"/>
          </w:tcPr>
          <w:p w14:paraId="6D801463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659B027D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0784" w:type="dxa"/>
            <w:gridSpan w:val="5"/>
          </w:tcPr>
          <w:p w14:paraId="06BB5E3D" w14:textId="56C0D64B" w:rsidR="00980B67" w:rsidRDefault="002B4A00" w:rsidP="00832386">
            <w:p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>Continuity of gas supply</w:t>
            </w:r>
          </w:p>
        </w:tc>
      </w:tr>
      <w:tr w:rsidR="00980B67" w:rsidRPr="00EB317D" w14:paraId="545B988B" w14:textId="77777777" w:rsidTr="00832386">
        <w:tc>
          <w:tcPr>
            <w:tcW w:w="2785" w:type="dxa"/>
            <w:gridSpan w:val="3"/>
          </w:tcPr>
          <w:p w14:paraId="702AC041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331E7068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0784" w:type="dxa"/>
            <w:gridSpan w:val="5"/>
          </w:tcPr>
          <w:p w14:paraId="31CB03C0" w14:textId="3A72A9FA" w:rsidR="00980B67" w:rsidRDefault="002B4A00" w:rsidP="00832386">
            <w:p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>Quality of gas supplied</w:t>
            </w:r>
          </w:p>
        </w:tc>
      </w:tr>
      <w:tr w:rsidR="00980B67" w:rsidRPr="00EB317D" w14:paraId="4A19C602" w14:textId="77777777" w:rsidTr="00832386">
        <w:tc>
          <w:tcPr>
            <w:tcW w:w="2785" w:type="dxa"/>
            <w:gridSpan w:val="3"/>
          </w:tcPr>
          <w:p w14:paraId="58F7E463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39018647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0784" w:type="dxa"/>
            <w:gridSpan w:val="5"/>
          </w:tcPr>
          <w:p w14:paraId="0A89233E" w14:textId="5FEAB25C" w:rsidR="00980B67" w:rsidRDefault="002B4A00" w:rsidP="00832386">
            <w:p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>Operation of measuring groups</w:t>
            </w:r>
          </w:p>
        </w:tc>
      </w:tr>
      <w:tr w:rsidR="00980B67" w:rsidRPr="00EB317D" w14:paraId="77C30C75" w14:textId="77777777" w:rsidTr="00832386">
        <w:tc>
          <w:tcPr>
            <w:tcW w:w="2785" w:type="dxa"/>
            <w:gridSpan w:val="3"/>
          </w:tcPr>
          <w:p w14:paraId="59CE1550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2148F0E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10784" w:type="dxa"/>
            <w:gridSpan w:val="5"/>
          </w:tcPr>
          <w:p w14:paraId="79C0E2A0" w14:textId="42B55568" w:rsidR="00980B67" w:rsidRDefault="002B4A00" w:rsidP="00832386">
            <w:p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>Changing supplier</w:t>
            </w:r>
          </w:p>
        </w:tc>
      </w:tr>
      <w:tr w:rsidR="00980B67" w:rsidRPr="00EB317D" w14:paraId="352C67FA" w14:textId="77777777" w:rsidTr="00832386">
        <w:tc>
          <w:tcPr>
            <w:tcW w:w="2785" w:type="dxa"/>
            <w:gridSpan w:val="3"/>
          </w:tcPr>
          <w:p w14:paraId="10C1D9EB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77D1D81F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0784" w:type="dxa"/>
            <w:gridSpan w:val="5"/>
          </w:tcPr>
          <w:p w14:paraId="485D0F9A" w14:textId="3C029805" w:rsidR="00980B67" w:rsidRDefault="002B4A00" w:rsidP="00832386">
            <w:p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 xml:space="preserve">Informing end </w:t>
            </w:r>
            <w:r>
              <w:rPr>
                <w:lang w:val="it-IT"/>
              </w:rPr>
              <w:t>users</w:t>
            </w:r>
          </w:p>
        </w:tc>
      </w:tr>
      <w:tr w:rsidR="00980B67" w:rsidRPr="00F6558E" w14:paraId="3670F538" w14:textId="77777777" w:rsidTr="00832386">
        <w:tc>
          <w:tcPr>
            <w:tcW w:w="2785" w:type="dxa"/>
            <w:gridSpan w:val="3"/>
          </w:tcPr>
          <w:p w14:paraId="039DC448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67FA531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10784" w:type="dxa"/>
            <w:gridSpan w:val="5"/>
          </w:tcPr>
          <w:p w14:paraId="79F13AFD" w14:textId="53427300" w:rsidR="00980B67" w:rsidRPr="002B4A00" w:rsidRDefault="002B4A00" w:rsidP="00832386">
            <w:pPr>
              <w:jc w:val="both"/>
            </w:pPr>
            <w:r w:rsidRPr="002B4A00">
              <w:t>Natural gas supply performance standards</w:t>
            </w:r>
          </w:p>
        </w:tc>
      </w:tr>
      <w:tr w:rsidR="00980B67" w:rsidRPr="00F6558E" w14:paraId="73A0B7A0" w14:textId="77777777" w:rsidTr="00832386">
        <w:tc>
          <w:tcPr>
            <w:tcW w:w="2785" w:type="dxa"/>
            <w:gridSpan w:val="3"/>
          </w:tcPr>
          <w:p w14:paraId="267C422F" w14:textId="77777777" w:rsidR="00980B67" w:rsidRPr="002B4A00" w:rsidRDefault="00980B67" w:rsidP="00832386">
            <w:pPr>
              <w:jc w:val="both"/>
            </w:pPr>
          </w:p>
        </w:tc>
        <w:tc>
          <w:tcPr>
            <w:tcW w:w="990" w:type="dxa"/>
            <w:vAlign w:val="center"/>
          </w:tcPr>
          <w:p w14:paraId="0803BA94" w14:textId="77777777" w:rsidR="00980B67" w:rsidRDefault="00980B67" w:rsidP="0083238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0784" w:type="dxa"/>
            <w:gridSpan w:val="5"/>
          </w:tcPr>
          <w:p w14:paraId="12196768" w14:textId="7A511F01" w:rsidR="00980B67" w:rsidRPr="00F6558E" w:rsidRDefault="002B4A00" w:rsidP="008323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Others</w:t>
            </w:r>
          </w:p>
        </w:tc>
      </w:tr>
      <w:tr w:rsidR="00980B67" w:rsidRPr="00F6558E" w14:paraId="63F749F5" w14:textId="77777777" w:rsidTr="00832386">
        <w:tc>
          <w:tcPr>
            <w:tcW w:w="2785" w:type="dxa"/>
            <w:gridSpan w:val="3"/>
          </w:tcPr>
          <w:p w14:paraId="77B173D3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11774" w:type="dxa"/>
            <w:gridSpan w:val="6"/>
            <w:vAlign w:val="center"/>
          </w:tcPr>
          <w:p w14:paraId="6DB56BD9" w14:textId="58221D61" w:rsidR="00980B67" w:rsidRDefault="002B4A00" w:rsidP="00832386">
            <w:pPr>
              <w:jc w:val="both"/>
              <w:rPr>
                <w:lang w:val="pt-PT"/>
              </w:rPr>
            </w:pPr>
            <w:r w:rsidRPr="002B4A00">
              <w:rPr>
                <w:lang w:val="pt-PT"/>
              </w:rPr>
              <w:t>Additional information :</w:t>
            </w:r>
          </w:p>
        </w:tc>
      </w:tr>
      <w:tr w:rsidR="00980B67" w:rsidRPr="00F6558E" w14:paraId="621D9B1A" w14:textId="77777777" w:rsidTr="00832386">
        <w:tc>
          <w:tcPr>
            <w:tcW w:w="2785" w:type="dxa"/>
            <w:gridSpan w:val="3"/>
          </w:tcPr>
          <w:p w14:paraId="20DD2C06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11774" w:type="dxa"/>
            <w:gridSpan w:val="6"/>
            <w:vAlign w:val="center"/>
          </w:tcPr>
          <w:p w14:paraId="5FEEAADC" w14:textId="0102DB84" w:rsidR="00980B67" w:rsidRDefault="002B4A00" w:rsidP="00832386">
            <w:pPr>
              <w:jc w:val="both"/>
              <w:rPr>
                <w:lang w:val="pt-PT"/>
              </w:rPr>
            </w:pPr>
            <w:r w:rsidRPr="002B4A00">
              <w:rPr>
                <w:lang w:val="pt-PT"/>
              </w:rPr>
              <w:t>Other types of problems :</w:t>
            </w:r>
          </w:p>
        </w:tc>
      </w:tr>
      <w:tr w:rsidR="00980B67" w:rsidRPr="00980B67" w14:paraId="13F6511C" w14:textId="77777777" w:rsidTr="00832386">
        <w:tc>
          <w:tcPr>
            <w:tcW w:w="14559" w:type="dxa"/>
            <w:gridSpan w:val="9"/>
          </w:tcPr>
          <w:p w14:paraId="4C5FD835" w14:textId="4121EB77" w:rsidR="00980B67" w:rsidRPr="002B4A00" w:rsidRDefault="002B4A00" w:rsidP="002B4A00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t>Details of the complaint :</w:t>
            </w:r>
          </w:p>
        </w:tc>
      </w:tr>
      <w:tr w:rsidR="00980B67" w:rsidRPr="00F6558E" w14:paraId="660F4C45" w14:textId="77777777" w:rsidTr="00832386">
        <w:tc>
          <w:tcPr>
            <w:tcW w:w="14559" w:type="dxa"/>
            <w:gridSpan w:val="9"/>
          </w:tcPr>
          <w:p w14:paraId="6B924934" w14:textId="4EF8FE44" w:rsidR="00980B67" w:rsidRPr="00F6558E" w:rsidRDefault="002B4A00" w:rsidP="0083238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2B4A00">
              <w:rPr>
                <w:lang w:val="it-IT"/>
              </w:rPr>
              <w:lastRenderedPageBreak/>
              <w:t xml:space="preserve">End </w:t>
            </w:r>
            <w:r>
              <w:rPr>
                <w:lang w:val="it-IT"/>
              </w:rPr>
              <w:t>user</w:t>
            </w:r>
            <w:r w:rsidRPr="002B4A00">
              <w:rPr>
                <w:lang w:val="it-IT"/>
              </w:rPr>
              <w:t xml:space="preserve"> requirements</w:t>
            </w:r>
          </w:p>
        </w:tc>
      </w:tr>
      <w:tr w:rsidR="00980B67" w:rsidRPr="000C30FB" w14:paraId="46A091E1" w14:textId="77777777" w:rsidTr="00832386">
        <w:tc>
          <w:tcPr>
            <w:tcW w:w="4225" w:type="dxa"/>
            <w:gridSpan w:val="5"/>
          </w:tcPr>
          <w:p w14:paraId="73EDE0FC" w14:textId="1CD3E70C" w:rsidR="00980B67" w:rsidRDefault="000C30FB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Request</w:t>
            </w:r>
            <w:r w:rsidR="00980B67">
              <w:rPr>
                <w:lang w:val="it-IT"/>
              </w:rPr>
              <w:t xml:space="preserve"> :</w:t>
            </w:r>
          </w:p>
        </w:tc>
        <w:tc>
          <w:tcPr>
            <w:tcW w:w="10334" w:type="dxa"/>
            <w:gridSpan w:val="4"/>
          </w:tcPr>
          <w:p w14:paraId="07DD0F4C" w14:textId="346FF8D5" w:rsidR="00980B67" w:rsidRPr="000C30FB" w:rsidRDefault="000C30FB" w:rsidP="0083238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0C30FB">
              <w:t>Deferment of natural gas bill payments</w:t>
            </w:r>
          </w:p>
        </w:tc>
      </w:tr>
      <w:tr w:rsidR="00980B67" w:rsidRPr="00B85529" w14:paraId="5253B31E" w14:textId="77777777" w:rsidTr="00832386">
        <w:tc>
          <w:tcPr>
            <w:tcW w:w="4225" w:type="dxa"/>
            <w:gridSpan w:val="5"/>
          </w:tcPr>
          <w:p w14:paraId="19093238" w14:textId="77777777" w:rsidR="00980B67" w:rsidRPr="000C30FB" w:rsidRDefault="00980B67" w:rsidP="00832386">
            <w:pPr>
              <w:pStyle w:val="ListParagraph"/>
              <w:jc w:val="both"/>
            </w:pPr>
          </w:p>
        </w:tc>
        <w:tc>
          <w:tcPr>
            <w:tcW w:w="10334" w:type="dxa"/>
            <w:gridSpan w:val="4"/>
          </w:tcPr>
          <w:p w14:paraId="10D83AC8" w14:textId="28D18F7B" w:rsidR="00980B67" w:rsidRPr="000C30FB" w:rsidRDefault="000C30FB" w:rsidP="0083238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0C30FB">
              <w:t>Penalties according to natural gas supply performance standards</w:t>
            </w:r>
          </w:p>
        </w:tc>
      </w:tr>
      <w:tr w:rsidR="00980B67" w:rsidRPr="00B85529" w14:paraId="478E749B" w14:textId="77777777" w:rsidTr="00832386">
        <w:tc>
          <w:tcPr>
            <w:tcW w:w="4225" w:type="dxa"/>
            <w:gridSpan w:val="5"/>
          </w:tcPr>
          <w:p w14:paraId="700B6308" w14:textId="77777777" w:rsidR="00980B67" w:rsidRPr="000C30FB" w:rsidRDefault="00980B67" w:rsidP="00832386">
            <w:pPr>
              <w:pStyle w:val="ListParagraph"/>
              <w:jc w:val="both"/>
            </w:pPr>
          </w:p>
        </w:tc>
        <w:tc>
          <w:tcPr>
            <w:tcW w:w="10334" w:type="dxa"/>
            <w:gridSpan w:val="4"/>
          </w:tcPr>
          <w:p w14:paraId="7FE321A3" w14:textId="66AC8A63" w:rsidR="00980B67" w:rsidRPr="00B85529" w:rsidRDefault="000C30FB" w:rsidP="0083238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0C30FB">
              <w:rPr>
                <w:lang w:val="it-IT"/>
              </w:rPr>
              <w:t>Check natural gas meter</w:t>
            </w:r>
          </w:p>
        </w:tc>
      </w:tr>
      <w:tr w:rsidR="00980B67" w:rsidRPr="00B85529" w14:paraId="681AED28" w14:textId="77777777" w:rsidTr="00832386">
        <w:tc>
          <w:tcPr>
            <w:tcW w:w="4225" w:type="dxa"/>
            <w:gridSpan w:val="5"/>
          </w:tcPr>
          <w:p w14:paraId="3F1C4B08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3B773AE3" w14:textId="77777777" w:rsidR="00980B67" w:rsidRDefault="00980B67" w:rsidP="0083238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</w:p>
        </w:tc>
      </w:tr>
      <w:tr w:rsidR="00980B67" w:rsidRPr="00B85529" w14:paraId="1835B4AF" w14:textId="77777777" w:rsidTr="00832386">
        <w:tc>
          <w:tcPr>
            <w:tcW w:w="4225" w:type="dxa"/>
            <w:gridSpan w:val="5"/>
          </w:tcPr>
          <w:p w14:paraId="6C08F770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2F0970B6" w14:textId="77777777" w:rsidR="00980B67" w:rsidRDefault="00980B67" w:rsidP="0083238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</w:p>
        </w:tc>
      </w:tr>
      <w:tr w:rsidR="00980B67" w:rsidRPr="00B85529" w14:paraId="37492509" w14:textId="77777777" w:rsidTr="00832386">
        <w:tc>
          <w:tcPr>
            <w:tcW w:w="14559" w:type="dxa"/>
            <w:gridSpan w:val="9"/>
          </w:tcPr>
          <w:p w14:paraId="5F616AC0" w14:textId="26B7520F" w:rsidR="00980B67" w:rsidRPr="00C85AAE" w:rsidRDefault="000C30FB" w:rsidP="0083238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0C30FB">
              <w:rPr>
                <w:lang w:val="it-IT"/>
              </w:rPr>
              <w:t>Attached documents</w:t>
            </w:r>
          </w:p>
        </w:tc>
      </w:tr>
      <w:tr w:rsidR="00980B67" w:rsidRPr="00B85529" w14:paraId="680444E0" w14:textId="77777777" w:rsidTr="00832386">
        <w:tc>
          <w:tcPr>
            <w:tcW w:w="4225" w:type="dxa"/>
            <w:gridSpan w:val="5"/>
          </w:tcPr>
          <w:p w14:paraId="0C1EA995" w14:textId="62A081B2" w:rsidR="00980B67" w:rsidRDefault="000C30FB" w:rsidP="00832386">
            <w:pPr>
              <w:pStyle w:val="ListParagraph"/>
              <w:jc w:val="both"/>
              <w:rPr>
                <w:lang w:val="it-IT"/>
              </w:rPr>
            </w:pPr>
            <w:r w:rsidRPr="000C30FB">
              <w:rPr>
                <w:lang w:val="it-IT"/>
              </w:rPr>
              <w:t>List of supporting documents</w:t>
            </w:r>
          </w:p>
        </w:tc>
        <w:tc>
          <w:tcPr>
            <w:tcW w:w="10334" w:type="dxa"/>
            <w:gridSpan w:val="4"/>
          </w:tcPr>
          <w:p w14:paraId="0F5C6E68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</w:tr>
      <w:tr w:rsidR="00980B67" w:rsidRPr="00B85529" w14:paraId="626F8718" w14:textId="77777777" w:rsidTr="00832386">
        <w:tc>
          <w:tcPr>
            <w:tcW w:w="4225" w:type="dxa"/>
            <w:gridSpan w:val="5"/>
          </w:tcPr>
          <w:p w14:paraId="06D32EF4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6EBCF77E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</w:tr>
      <w:tr w:rsidR="00980B67" w:rsidRPr="00B85529" w14:paraId="3A478B51" w14:textId="77777777" w:rsidTr="00832386">
        <w:tc>
          <w:tcPr>
            <w:tcW w:w="4225" w:type="dxa"/>
            <w:gridSpan w:val="5"/>
          </w:tcPr>
          <w:p w14:paraId="6B9E9A54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3E9376F6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</w:tr>
      <w:tr w:rsidR="00980B67" w:rsidRPr="00B85529" w14:paraId="297A32DF" w14:textId="77777777" w:rsidTr="00832386">
        <w:tc>
          <w:tcPr>
            <w:tcW w:w="4225" w:type="dxa"/>
            <w:gridSpan w:val="5"/>
          </w:tcPr>
          <w:p w14:paraId="65B874FF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706D3AEB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</w:tr>
      <w:tr w:rsidR="00980B67" w:rsidRPr="00B85529" w14:paraId="4FE19608" w14:textId="77777777" w:rsidTr="00832386">
        <w:tc>
          <w:tcPr>
            <w:tcW w:w="4225" w:type="dxa"/>
            <w:gridSpan w:val="5"/>
          </w:tcPr>
          <w:p w14:paraId="4FFE6542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6D7F836B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</w:tr>
      <w:tr w:rsidR="00980B67" w:rsidRPr="00B85529" w14:paraId="32A1A2B1" w14:textId="77777777" w:rsidTr="00832386">
        <w:tc>
          <w:tcPr>
            <w:tcW w:w="4225" w:type="dxa"/>
            <w:gridSpan w:val="5"/>
          </w:tcPr>
          <w:p w14:paraId="1C459BFB" w14:textId="3BAD1190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0C30FB">
              <w:rPr>
                <w:lang w:val="it-IT"/>
              </w:rPr>
              <w:t>a</w:t>
            </w:r>
            <w:r>
              <w:rPr>
                <w:lang w:val="it-IT"/>
              </w:rPr>
              <w:t>t</w:t>
            </w:r>
            <w:r w:rsidR="000C30FB">
              <w:rPr>
                <w:lang w:val="it-IT"/>
              </w:rPr>
              <w:t>e</w:t>
            </w:r>
            <w:r>
              <w:rPr>
                <w:lang w:val="it-IT"/>
              </w:rPr>
              <w:t xml:space="preserve"> :</w:t>
            </w:r>
          </w:p>
        </w:tc>
        <w:tc>
          <w:tcPr>
            <w:tcW w:w="10334" w:type="dxa"/>
            <w:gridSpan w:val="4"/>
          </w:tcPr>
          <w:p w14:paraId="357DB551" w14:textId="3B17F8B5" w:rsidR="00980B67" w:rsidRDefault="000C30FB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End user signature :</w:t>
            </w:r>
          </w:p>
        </w:tc>
      </w:tr>
      <w:tr w:rsidR="00980B67" w:rsidRPr="00C85AAE" w14:paraId="43CEEC80" w14:textId="77777777" w:rsidTr="00832386">
        <w:tc>
          <w:tcPr>
            <w:tcW w:w="14559" w:type="dxa"/>
            <w:gridSpan w:val="9"/>
          </w:tcPr>
          <w:p w14:paraId="7DEB37F7" w14:textId="1A5C0CFF" w:rsidR="00980B67" w:rsidRPr="000C30FB" w:rsidRDefault="000C30FB" w:rsidP="0083238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0C30FB">
              <w:rPr>
                <w:b/>
                <w:bCs/>
              </w:rPr>
              <w:t>FORM FOR KOLMAR BULGARIA EOOD</w:t>
            </w:r>
          </w:p>
        </w:tc>
      </w:tr>
      <w:tr w:rsidR="00980B67" w:rsidRPr="00C85AAE" w14:paraId="76514646" w14:textId="77777777" w:rsidTr="00832386">
        <w:tc>
          <w:tcPr>
            <w:tcW w:w="7105" w:type="dxa"/>
            <w:gridSpan w:val="6"/>
          </w:tcPr>
          <w:p w14:paraId="7453C862" w14:textId="6A662F50" w:rsidR="00980B67" w:rsidRPr="00C85AAE" w:rsidRDefault="000C30FB" w:rsidP="00832386">
            <w:pPr>
              <w:jc w:val="both"/>
              <w:rPr>
                <w:lang w:val="pt-PT"/>
              </w:rPr>
            </w:pPr>
            <w:r w:rsidRPr="000C30FB">
              <w:rPr>
                <w:lang w:val="pt-PT"/>
              </w:rPr>
              <w:t>Registration No. Response</w:t>
            </w:r>
          </w:p>
        </w:tc>
        <w:tc>
          <w:tcPr>
            <w:tcW w:w="7454" w:type="dxa"/>
            <w:gridSpan w:val="3"/>
          </w:tcPr>
          <w:p w14:paraId="4D3B484B" w14:textId="77777777" w:rsidR="00980B67" w:rsidRPr="00C85AAE" w:rsidRDefault="00980B67" w:rsidP="00832386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980B67" w:rsidRPr="00C85AAE" w14:paraId="62D27A3C" w14:textId="77777777" w:rsidTr="00832386">
        <w:tc>
          <w:tcPr>
            <w:tcW w:w="7105" w:type="dxa"/>
            <w:gridSpan w:val="6"/>
          </w:tcPr>
          <w:p w14:paraId="2701F440" w14:textId="798AFD75" w:rsidR="00980B67" w:rsidRDefault="000C30FB" w:rsidP="00832386">
            <w:pPr>
              <w:jc w:val="both"/>
              <w:rPr>
                <w:lang w:val="pt-PT"/>
              </w:rPr>
            </w:pPr>
            <w:r w:rsidRPr="000C30FB">
              <w:rPr>
                <w:lang w:val="pt-PT"/>
              </w:rPr>
              <w:t>Reply to complaint No</w:t>
            </w:r>
            <w:r w:rsidR="00980B67">
              <w:rPr>
                <w:lang w:val="pt-PT"/>
              </w:rPr>
              <w:t>. :</w:t>
            </w:r>
          </w:p>
        </w:tc>
        <w:tc>
          <w:tcPr>
            <w:tcW w:w="7454" w:type="dxa"/>
            <w:gridSpan w:val="3"/>
          </w:tcPr>
          <w:p w14:paraId="110408CE" w14:textId="77777777" w:rsidR="00980B67" w:rsidRPr="00C85AAE" w:rsidRDefault="00980B67" w:rsidP="00832386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980B67" w:rsidRPr="00C85AAE" w14:paraId="34CD3BCC" w14:textId="77777777" w:rsidTr="00832386">
        <w:tc>
          <w:tcPr>
            <w:tcW w:w="14559" w:type="dxa"/>
            <w:gridSpan w:val="9"/>
          </w:tcPr>
          <w:p w14:paraId="3FA840DD" w14:textId="77777777" w:rsidR="00980B67" w:rsidRPr="00C85AAE" w:rsidRDefault="00980B67" w:rsidP="00832386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980B67" w:rsidRPr="00C85AAE" w14:paraId="1603AE2A" w14:textId="77777777" w:rsidTr="00832386">
        <w:tc>
          <w:tcPr>
            <w:tcW w:w="7105" w:type="dxa"/>
            <w:gridSpan w:val="6"/>
          </w:tcPr>
          <w:p w14:paraId="407BCEF6" w14:textId="4A5CF115" w:rsidR="00980B67" w:rsidRPr="000C30FB" w:rsidRDefault="000C30FB" w:rsidP="00832386">
            <w:pPr>
              <w:jc w:val="both"/>
            </w:pPr>
            <w:r w:rsidRPr="000C30FB">
              <w:t>I agree with the end customer's requirements and will take the following actions:</w:t>
            </w:r>
          </w:p>
        </w:tc>
        <w:tc>
          <w:tcPr>
            <w:tcW w:w="7454" w:type="dxa"/>
            <w:gridSpan w:val="3"/>
          </w:tcPr>
          <w:p w14:paraId="68BF82A4" w14:textId="77777777" w:rsidR="00980B67" w:rsidRPr="000C30FB" w:rsidRDefault="00980B67" w:rsidP="00832386">
            <w:pPr>
              <w:pStyle w:val="ListParagraph"/>
              <w:jc w:val="both"/>
            </w:pPr>
          </w:p>
        </w:tc>
      </w:tr>
      <w:tr w:rsidR="00980B67" w:rsidRPr="00D32C67" w14:paraId="49104AF0" w14:textId="77777777" w:rsidTr="00832386">
        <w:tc>
          <w:tcPr>
            <w:tcW w:w="7105" w:type="dxa"/>
            <w:gridSpan w:val="6"/>
          </w:tcPr>
          <w:p w14:paraId="263D39E8" w14:textId="46B6490A" w:rsidR="00980B67" w:rsidRPr="000C30FB" w:rsidRDefault="000C30FB" w:rsidP="00832386">
            <w:pPr>
              <w:jc w:val="both"/>
            </w:pPr>
            <w:r w:rsidRPr="000C30FB">
              <w:t>I partially agree and propose the following:</w:t>
            </w:r>
          </w:p>
        </w:tc>
        <w:tc>
          <w:tcPr>
            <w:tcW w:w="7454" w:type="dxa"/>
            <w:gridSpan w:val="3"/>
          </w:tcPr>
          <w:p w14:paraId="15E3390C" w14:textId="77777777" w:rsidR="00980B67" w:rsidRPr="000C30FB" w:rsidRDefault="00980B67" w:rsidP="00832386">
            <w:pPr>
              <w:pStyle w:val="ListParagraph"/>
              <w:jc w:val="both"/>
            </w:pPr>
          </w:p>
        </w:tc>
      </w:tr>
      <w:tr w:rsidR="00980B67" w:rsidRPr="000C30FB" w14:paraId="4E17DF98" w14:textId="77777777" w:rsidTr="00832386">
        <w:tc>
          <w:tcPr>
            <w:tcW w:w="7105" w:type="dxa"/>
            <w:gridSpan w:val="6"/>
          </w:tcPr>
          <w:p w14:paraId="1117C144" w14:textId="2F2AFBB1" w:rsidR="00980B67" w:rsidRPr="000C30FB" w:rsidRDefault="000C30FB" w:rsidP="00832386">
            <w:pPr>
              <w:jc w:val="both"/>
            </w:pPr>
            <w:r w:rsidRPr="000C30FB">
              <w:t>I do not agree, but I propose the following:</w:t>
            </w:r>
          </w:p>
        </w:tc>
        <w:tc>
          <w:tcPr>
            <w:tcW w:w="7454" w:type="dxa"/>
            <w:gridSpan w:val="3"/>
          </w:tcPr>
          <w:p w14:paraId="575E0CA4" w14:textId="77777777" w:rsidR="00980B67" w:rsidRPr="000C30FB" w:rsidRDefault="00980B67" w:rsidP="00832386">
            <w:pPr>
              <w:pStyle w:val="ListParagraph"/>
              <w:jc w:val="both"/>
            </w:pPr>
          </w:p>
        </w:tc>
      </w:tr>
      <w:tr w:rsidR="00980B67" w:rsidRPr="00D32C67" w14:paraId="496D7EB5" w14:textId="77777777" w:rsidTr="00832386">
        <w:tc>
          <w:tcPr>
            <w:tcW w:w="7105" w:type="dxa"/>
            <w:gridSpan w:val="6"/>
          </w:tcPr>
          <w:p w14:paraId="04E9B944" w14:textId="67B9AFAB" w:rsidR="00980B67" w:rsidRPr="000C30FB" w:rsidRDefault="000C30FB" w:rsidP="00832386">
            <w:pPr>
              <w:jc w:val="both"/>
            </w:pPr>
            <w:r w:rsidRPr="000C30FB">
              <w:t>Rejection of the final customer's complaint as unfounded:</w:t>
            </w:r>
          </w:p>
        </w:tc>
        <w:tc>
          <w:tcPr>
            <w:tcW w:w="7454" w:type="dxa"/>
            <w:gridSpan w:val="3"/>
          </w:tcPr>
          <w:p w14:paraId="15752086" w14:textId="2AFCE1D9" w:rsidR="00980B67" w:rsidRPr="00D32C67" w:rsidRDefault="000C30FB" w:rsidP="00832386">
            <w:pPr>
              <w:pStyle w:val="ListParagraph"/>
              <w:jc w:val="both"/>
              <w:rPr>
                <w:lang w:val="it-IT"/>
              </w:rPr>
            </w:pPr>
            <w:r w:rsidRPr="000C30FB">
              <w:rPr>
                <w:lang w:val="it-IT"/>
              </w:rPr>
              <w:t>Legal justification</w:t>
            </w:r>
            <w:r>
              <w:rPr>
                <w:lang w:val="it-IT"/>
              </w:rPr>
              <w:t xml:space="preserve"> :</w:t>
            </w:r>
          </w:p>
        </w:tc>
      </w:tr>
      <w:tr w:rsidR="00980B67" w:rsidRPr="00D32C67" w14:paraId="5861D16A" w14:textId="77777777" w:rsidTr="00832386">
        <w:tc>
          <w:tcPr>
            <w:tcW w:w="7105" w:type="dxa"/>
            <w:gridSpan w:val="6"/>
          </w:tcPr>
          <w:p w14:paraId="08A2D148" w14:textId="19DAA9D0" w:rsidR="00980B67" w:rsidRPr="000C30FB" w:rsidRDefault="000C30FB" w:rsidP="00832386">
            <w:pPr>
              <w:jc w:val="both"/>
            </w:pPr>
            <w:r w:rsidRPr="000C30FB">
              <w:t>Rejection of the final customer's complaint as unresolvable</w:t>
            </w:r>
          </w:p>
        </w:tc>
        <w:tc>
          <w:tcPr>
            <w:tcW w:w="7454" w:type="dxa"/>
            <w:gridSpan w:val="3"/>
          </w:tcPr>
          <w:p w14:paraId="69435D5E" w14:textId="445C8711" w:rsidR="00980B67" w:rsidRDefault="000C30FB" w:rsidP="00832386">
            <w:pPr>
              <w:pStyle w:val="ListParagraph"/>
              <w:jc w:val="both"/>
              <w:rPr>
                <w:lang w:val="it-IT"/>
              </w:rPr>
            </w:pPr>
            <w:r w:rsidRPr="000C30FB">
              <w:rPr>
                <w:lang w:val="it-IT"/>
              </w:rPr>
              <w:t>The cause</w:t>
            </w:r>
          </w:p>
        </w:tc>
      </w:tr>
      <w:tr w:rsidR="00980B67" w:rsidRPr="00D32C67" w14:paraId="7050A2A4" w14:textId="77777777" w:rsidTr="00832386">
        <w:tc>
          <w:tcPr>
            <w:tcW w:w="7105" w:type="dxa"/>
            <w:gridSpan w:val="6"/>
          </w:tcPr>
          <w:p w14:paraId="3BABA96C" w14:textId="77777777" w:rsidR="00980B67" w:rsidRDefault="00980B67" w:rsidP="00832386">
            <w:pPr>
              <w:jc w:val="both"/>
              <w:rPr>
                <w:lang w:val="it-IT"/>
              </w:rPr>
            </w:pPr>
          </w:p>
        </w:tc>
        <w:tc>
          <w:tcPr>
            <w:tcW w:w="7454" w:type="dxa"/>
            <w:gridSpan w:val="3"/>
          </w:tcPr>
          <w:p w14:paraId="438F6CE0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</w:tr>
      <w:tr w:rsidR="00980B67" w:rsidRPr="00D32C67" w14:paraId="278C3B2E" w14:textId="77777777" w:rsidTr="00832386">
        <w:tc>
          <w:tcPr>
            <w:tcW w:w="7105" w:type="dxa"/>
            <w:gridSpan w:val="6"/>
          </w:tcPr>
          <w:p w14:paraId="607C628A" w14:textId="098B29BD" w:rsidR="00980B67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KOLMAR BULGARIA EOOD</w:t>
            </w:r>
            <w:r w:rsidR="000C30FB">
              <w:rPr>
                <w:lang w:val="it-IT"/>
              </w:rPr>
              <w:t xml:space="preserve"> representative :</w:t>
            </w:r>
          </w:p>
        </w:tc>
        <w:tc>
          <w:tcPr>
            <w:tcW w:w="7454" w:type="dxa"/>
            <w:gridSpan w:val="3"/>
          </w:tcPr>
          <w:p w14:paraId="1EDD36CE" w14:textId="77777777" w:rsidR="00980B67" w:rsidRDefault="00980B67" w:rsidP="00832386">
            <w:pPr>
              <w:pStyle w:val="ListParagraph"/>
              <w:jc w:val="both"/>
              <w:rPr>
                <w:lang w:val="it-IT"/>
              </w:rPr>
            </w:pPr>
          </w:p>
        </w:tc>
      </w:tr>
      <w:tr w:rsidR="00980B67" w:rsidRPr="00D32C67" w14:paraId="11D21A91" w14:textId="77777777" w:rsidTr="00832386">
        <w:tc>
          <w:tcPr>
            <w:tcW w:w="7105" w:type="dxa"/>
            <w:gridSpan w:val="6"/>
          </w:tcPr>
          <w:p w14:paraId="49C70BFB" w14:textId="5355D0E9" w:rsidR="00980B67" w:rsidRDefault="00980B67" w:rsidP="0083238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</w:t>
            </w:r>
            <w:r w:rsidR="00F94E01">
              <w:rPr>
                <w:lang w:val="it-IT"/>
              </w:rPr>
              <w:t>e</w:t>
            </w:r>
            <w:r>
              <w:rPr>
                <w:lang w:val="it-IT"/>
              </w:rPr>
              <w:t xml:space="preserve"> :</w:t>
            </w:r>
          </w:p>
        </w:tc>
        <w:tc>
          <w:tcPr>
            <w:tcW w:w="7454" w:type="dxa"/>
            <w:gridSpan w:val="3"/>
          </w:tcPr>
          <w:p w14:paraId="742385D4" w14:textId="6E6E56E4" w:rsidR="00980B67" w:rsidRDefault="00F94E01" w:rsidP="00832386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Signature</w:t>
            </w:r>
          </w:p>
        </w:tc>
      </w:tr>
    </w:tbl>
    <w:p w14:paraId="4451EC97" w14:textId="77777777" w:rsidR="00980B67" w:rsidRDefault="00980B67" w:rsidP="00980B67">
      <w:pPr>
        <w:jc w:val="both"/>
        <w:rPr>
          <w:lang w:val="it-IT"/>
        </w:rPr>
      </w:pPr>
    </w:p>
    <w:p w14:paraId="15EE3460" w14:textId="77777777" w:rsidR="00980B67" w:rsidRDefault="00980B67" w:rsidP="00980B67">
      <w:pPr>
        <w:jc w:val="both"/>
        <w:rPr>
          <w:lang w:val="it-IT"/>
        </w:rPr>
      </w:pPr>
    </w:p>
    <w:p w14:paraId="6E5C0058" w14:textId="77777777" w:rsidR="00980B67" w:rsidRDefault="00980B67" w:rsidP="00980B67">
      <w:pPr>
        <w:jc w:val="both"/>
        <w:rPr>
          <w:lang w:val="it-IT"/>
        </w:rPr>
      </w:pPr>
    </w:p>
    <w:p w14:paraId="5A861605" w14:textId="77777777" w:rsidR="00980B67" w:rsidRDefault="00980B67" w:rsidP="00980B67">
      <w:pPr>
        <w:jc w:val="both"/>
        <w:rPr>
          <w:lang w:val="it-IT"/>
        </w:rPr>
      </w:pPr>
    </w:p>
    <w:p w14:paraId="6507A6F0" w14:textId="77777777" w:rsidR="00980B67" w:rsidRPr="00D32C67" w:rsidRDefault="00980B67" w:rsidP="00980B67">
      <w:pPr>
        <w:jc w:val="both"/>
        <w:rPr>
          <w:lang w:val="it-IT"/>
        </w:rPr>
      </w:pPr>
    </w:p>
    <w:p w14:paraId="6260BF12" w14:textId="77777777" w:rsidR="00980B67" w:rsidRPr="00D32C67" w:rsidRDefault="00980B67" w:rsidP="00710366">
      <w:pPr>
        <w:jc w:val="both"/>
        <w:rPr>
          <w:lang w:val="it-IT"/>
        </w:rPr>
      </w:pPr>
    </w:p>
    <w:sectPr w:rsidR="00980B67" w:rsidRPr="00D32C67" w:rsidSect="00710366">
      <w:pgSz w:w="16834" w:h="11909" w:orient="landscape" w:code="9"/>
      <w:pgMar w:top="540" w:right="630" w:bottom="6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1A2F"/>
    <w:multiLevelType w:val="hybridMultilevel"/>
    <w:tmpl w:val="01A46F3C"/>
    <w:lvl w:ilvl="0" w:tplc="2CAC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3456A"/>
    <w:multiLevelType w:val="hybridMultilevel"/>
    <w:tmpl w:val="0382D81C"/>
    <w:lvl w:ilvl="0" w:tplc="63982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27806"/>
    <w:multiLevelType w:val="hybridMultilevel"/>
    <w:tmpl w:val="A31E6842"/>
    <w:lvl w:ilvl="0" w:tplc="23D4E8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38154">
    <w:abstractNumId w:val="2"/>
  </w:num>
  <w:num w:numId="2" w16cid:durableId="705445428">
    <w:abstractNumId w:val="0"/>
  </w:num>
  <w:num w:numId="3" w16cid:durableId="23266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66"/>
    <w:rsid w:val="000C30FB"/>
    <w:rsid w:val="0017684A"/>
    <w:rsid w:val="002B4A00"/>
    <w:rsid w:val="00332650"/>
    <w:rsid w:val="006F7A61"/>
    <w:rsid w:val="00710366"/>
    <w:rsid w:val="007E39EF"/>
    <w:rsid w:val="00905AD1"/>
    <w:rsid w:val="00980B67"/>
    <w:rsid w:val="009E165C"/>
    <w:rsid w:val="00B13BC3"/>
    <w:rsid w:val="00B85529"/>
    <w:rsid w:val="00C85AAE"/>
    <w:rsid w:val="00D32C67"/>
    <w:rsid w:val="00EB317D"/>
    <w:rsid w:val="00EF64A1"/>
    <w:rsid w:val="00F6558E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1F"/>
  <w15:chartTrackingRefBased/>
  <w15:docId w15:val="{8CD219B0-B135-4BFC-B02E-D807C05F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gliga@kolmarag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Gliga / Kolmar Agents</dc:creator>
  <cp:keywords/>
  <dc:description/>
  <cp:lastModifiedBy>Laurentiu Gliga / Kolmar Agents</cp:lastModifiedBy>
  <cp:revision>11</cp:revision>
  <dcterms:created xsi:type="dcterms:W3CDTF">2022-06-20T07:40:00Z</dcterms:created>
  <dcterms:modified xsi:type="dcterms:W3CDTF">2022-06-26T12:35:00Z</dcterms:modified>
</cp:coreProperties>
</file>